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31909" w14:textId="1FCA0DDA" w:rsidR="00087FEE" w:rsidRDefault="00087FEE" w:rsidP="00087F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CA72BD6" wp14:editId="04EAA879">
            <wp:simplePos x="0" y="0"/>
            <wp:positionH relativeFrom="column">
              <wp:posOffset>45085</wp:posOffset>
            </wp:positionH>
            <wp:positionV relativeFrom="paragraph">
              <wp:posOffset>-325755</wp:posOffset>
            </wp:positionV>
            <wp:extent cx="2725420" cy="865505"/>
            <wp:effectExtent l="0" t="0" r="0" b="0"/>
            <wp:wrapNone/>
            <wp:docPr id="20428242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B7D">
        <w:rPr>
          <w:noProof/>
        </w:rPr>
        <mc:AlternateContent>
          <mc:Choice Requires="wps">
            <w:drawing>
              <wp:anchor distT="4445" distB="4445" distL="4445" distR="4445" simplePos="0" relativeHeight="251659264" behindDoc="1" locked="0" layoutInCell="0" allowOverlap="1" wp14:anchorId="7545B379" wp14:editId="14ABD9AA">
                <wp:simplePos x="0" y="0"/>
                <wp:positionH relativeFrom="column">
                  <wp:posOffset>3336925</wp:posOffset>
                </wp:positionH>
                <wp:positionV relativeFrom="paragraph">
                  <wp:posOffset>-229235</wp:posOffset>
                </wp:positionV>
                <wp:extent cx="2301240" cy="760095"/>
                <wp:effectExtent l="0" t="0" r="0" b="0"/>
                <wp:wrapNone/>
                <wp:docPr id="81323258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124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9CAB706" w14:textId="286CE0BA" w:rsidR="00087FEE" w:rsidRPr="00087FEE" w:rsidRDefault="00087FEE" w:rsidP="00087FEE">
                            <w:pPr>
                              <w:pStyle w:val="Rahmeninhalt"/>
                              <w:jc w:val="center"/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087FE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Wanderprogramm </w:t>
                            </w:r>
                            <w:r w:rsidR="00C20780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Dez</w:t>
                            </w:r>
                            <w:r w:rsidR="00F26A0F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em</w:t>
                            </w:r>
                            <w:r w:rsidR="006E109F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ber</w:t>
                            </w:r>
                            <w:r w:rsidRPr="00087FEE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545B379" id="Rechteck 1" o:spid="_x0000_s1026" style="position:absolute;margin-left:262.75pt;margin-top:-18.05pt;width:181.2pt;height:59.85pt;z-index:-251657216;visibility:visible;mso-wrap-style:square;mso-width-percent:400;mso-height-percent:200;mso-wrap-distance-left:.35pt;mso-wrap-distance-top:.35pt;mso-wrap-distance-right:.35pt;mso-wrap-distance-bottom:.35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" o:allowincell="f" stroked="f">
                <v:textbox style="mso-fit-shape-to-text:t">
                  <w:txbxContent>
                    <w:p w14:paraId="79CAB706" w14:textId="286CE0BA" w:rsidR="00087FEE" w:rsidRPr="00087FEE" w:rsidRDefault="00087FEE" w:rsidP="00087FEE">
                      <w:pPr>
                        <w:pStyle w:val="Rahmeninhalt"/>
                        <w:jc w:val="center"/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087FE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 xml:space="preserve">Wanderprogramm </w:t>
                      </w:r>
                      <w:r w:rsidR="00C20780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Dez</w:t>
                      </w:r>
                      <w:r w:rsidR="00F26A0F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em</w:t>
                      </w:r>
                      <w:r w:rsidR="006E109F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ber</w:t>
                      </w:r>
                      <w:r w:rsidRPr="00087FEE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</w:p>
    <w:p w14:paraId="1B87DC03" w14:textId="77777777" w:rsidR="00087FEE" w:rsidRDefault="00087FEE" w:rsidP="00087FEE">
      <w:pPr>
        <w:rPr>
          <w:rFonts w:ascii="Arial" w:hAnsi="Arial" w:cs="Arial"/>
          <w:sz w:val="24"/>
          <w:szCs w:val="24"/>
        </w:rPr>
      </w:pPr>
    </w:p>
    <w:p w14:paraId="42823B33" w14:textId="77777777" w:rsidR="00423D46" w:rsidRDefault="00423D46" w:rsidP="00087FEE">
      <w:pPr>
        <w:rPr>
          <w:rFonts w:ascii="Arial" w:hAnsi="Arial" w:cs="Arial"/>
          <w:sz w:val="24"/>
          <w:szCs w:val="24"/>
        </w:rPr>
      </w:pPr>
    </w:p>
    <w:p w14:paraId="2D4ADA9A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</w:p>
    <w:p w14:paraId="2BB113A6" w14:textId="4733B740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01. Dezember 2024: </w:t>
      </w:r>
      <w:r w:rsidR="00EF2D34" w:rsidRPr="00EF2D34">
        <w:rPr>
          <w:rFonts w:ascii="Arial" w:hAnsi="Arial" w:cs="Arial"/>
          <w:b/>
          <w:bCs/>
          <w:color w:val="000000"/>
          <w:sz w:val="24"/>
          <w:szCs w:val="24"/>
        </w:rPr>
        <w:t>Panoramarunde ab/bis Linz über den Kaiserberg und</w:t>
      </w:r>
      <w:r w:rsidR="00EF2D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F2D34" w:rsidRPr="00EF2D34">
        <w:rPr>
          <w:rFonts w:ascii="Arial" w:hAnsi="Arial" w:cs="Arial"/>
          <w:b/>
          <w:bCs/>
          <w:color w:val="000000"/>
          <w:sz w:val="24"/>
          <w:szCs w:val="24"/>
        </w:rPr>
        <w:t>Leubsdorf</w:t>
      </w:r>
      <w:r w:rsidR="00EF2D34" w:rsidRPr="00EF2D34">
        <w:rPr>
          <w:rFonts w:ascii="Arial" w:hAnsi="Arial" w:cs="Arial"/>
          <w:color w:val="000000"/>
          <w:sz w:val="24"/>
          <w:szCs w:val="24"/>
        </w:rPr>
        <w:t xml:space="preserve"> (B/C, 360 Hm), 15 km, 380 Hm, Wanderführerin Helga Schneider, Tel.: 017664498475,</w:t>
      </w:r>
      <w:r w:rsidR="00EF2D34">
        <w:rPr>
          <w:rFonts w:ascii="Arial" w:hAnsi="Arial" w:cs="Arial"/>
          <w:color w:val="000000"/>
          <w:sz w:val="24"/>
          <w:szCs w:val="24"/>
        </w:rPr>
        <w:t xml:space="preserve"> </w:t>
      </w:r>
      <w:r w:rsidR="00EF2D34" w:rsidRPr="00EF2D34">
        <w:rPr>
          <w:rFonts w:ascii="Arial" w:hAnsi="Arial" w:cs="Arial"/>
          <w:color w:val="000000"/>
          <w:sz w:val="24"/>
          <w:szCs w:val="24"/>
        </w:rPr>
        <w:t>Abfahrt 09:00 Uhr mit dem Zug vom Bahnhof Troisdorf (über Bonn-Beuel)</w:t>
      </w:r>
    </w:p>
    <w:p w14:paraId="434B88A4" w14:textId="624236E3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01.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43C5E467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Mittwoch, 04. Dezember 2024: Bauernhofweg ab Honrath </w:t>
      </w:r>
      <w:r w:rsidRPr="00C855D9">
        <w:rPr>
          <w:rFonts w:ascii="Arial" w:hAnsi="Arial" w:cs="Arial"/>
          <w:sz w:val="24"/>
          <w:szCs w:val="24"/>
        </w:rPr>
        <w:t xml:space="preserve">(B), 11 km Wanderführerin Ilse Blum, Tel. 0157 55588817, Abfahrt um 09:12 Uhr mit dem Zug vom Bf. Troisdorf </w:t>
      </w:r>
    </w:p>
    <w:p w14:paraId="19D821AE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Donnerstag, 05. Dezember 2024: Von Much nach Polhausen </w:t>
      </w:r>
      <w:r w:rsidRPr="00C855D9">
        <w:rPr>
          <w:rFonts w:ascii="Arial" w:hAnsi="Arial" w:cs="Arial"/>
          <w:sz w:val="24"/>
          <w:szCs w:val="24"/>
        </w:rPr>
        <w:t xml:space="preserve">(B, 160 Hm). 15 km, Wanderführer Egon Lang, Tel. 0172 2900660, Abfahrt um 09:47 Uhr mit dem Zug vom Bahnhof Troisdorf (über Siegburg) </w:t>
      </w:r>
    </w:p>
    <w:p w14:paraId="1390D705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07. Dezember 2024: Mit dem Vulkanexpress (Nikolausfahrt) ab Brohl zum Einstieg in den Höhlen- und Schluchtensteig </w:t>
      </w:r>
      <w:r w:rsidRPr="00C855D9">
        <w:rPr>
          <w:rFonts w:ascii="Arial" w:hAnsi="Arial" w:cs="Arial"/>
          <w:sz w:val="24"/>
          <w:szCs w:val="24"/>
        </w:rPr>
        <w:t xml:space="preserve">(B/C, 300 Hm), 17 km Wanderführerin Ilse Blum, Tel. 0157 55588817, Abfahrt um 07:32 Uhr mit dem Zug vom Bf. Troisdorf. Anmeldung bitte bis zum 03.12.24! Fahrkosten 9,- Euro </w:t>
      </w:r>
    </w:p>
    <w:p w14:paraId="3695A73F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07. Dezember 2024: Von Lohmar nach Rath/Heumar </w:t>
      </w:r>
      <w:r w:rsidRPr="00C855D9">
        <w:rPr>
          <w:rFonts w:ascii="Arial" w:hAnsi="Arial" w:cs="Arial"/>
          <w:sz w:val="24"/>
          <w:szCs w:val="24"/>
        </w:rPr>
        <w:t xml:space="preserve">(B/C, 100 Hm), 19 km, Wanderführerin Nicole Wichmann, Tel.: 02241/9744764, Abfahrt 08:33 Uhr vom Bahnhof Troisdorf (Bus 507) </w:t>
      </w:r>
    </w:p>
    <w:p w14:paraId="263DD9DB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08. Dezember 2024: Von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Niederhövels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über den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Kucksberg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nach Wissen </w:t>
      </w:r>
      <w:r w:rsidRPr="00C855D9">
        <w:rPr>
          <w:rFonts w:ascii="Arial" w:hAnsi="Arial" w:cs="Arial"/>
          <w:sz w:val="24"/>
          <w:szCs w:val="24"/>
        </w:rPr>
        <w:t xml:space="preserve">(ca. 320 Hm), 15 km, Wanderführer Harald Saat, Tel. 0151 56159002, Abfahrt um 08:54 Uhr mit dem Zug vom Bahnhof Troisdorf (über Siegburg/Hennef). </w:t>
      </w:r>
    </w:p>
    <w:p w14:paraId="2DDB625A" w14:textId="44D06DEE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08.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5458EE96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Mittwoch, 11. Dezember 2024: Von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Vettelhoven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durch den Ringer Wald zum EVA-Turm </w:t>
      </w:r>
      <w:r w:rsidRPr="00C855D9">
        <w:rPr>
          <w:rFonts w:ascii="Arial" w:hAnsi="Arial" w:cs="Arial"/>
          <w:sz w:val="24"/>
          <w:szCs w:val="24"/>
        </w:rPr>
        <w:t xml:space="preserve">(A), 10 km, Wanderführerin Rosi Seul, Tel. 0228 453259 oder 0178 9776898, Abfahrt um 10:00 Uhr mit dem Auto von, Kirche Maria Königin (Blücherstr.) in Troisdorf, Anmeldung bitte bis zum 10.12.24 </w:t>
      </w:r>
    </w:p>
    <w:p w14:paraId="72C5CCCD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Donnerstag, 12. Dezember 2024: Buchholzer Moor - Panoramen um Eudenbach </w:t>
      </w:r>
      <w:r w:rsidRPr="00C855D9">
        <w:rPr>
          <w:rFonts w:ascii="Arial" w:hAnsi="Arial" w:cs="Arial"/>
          <w:sz w:val="24"/>
          <w:szCs w:val="24"/>
        </w:rPr>
        <w:t xml:space="preserve">(B, ca. 210 Hm), 14 km, Wanderführerin Dorothee Willhoff, Tel. 01575 7898960, Abfahrt um 09:07 Uhr mit dem Zug vom Bf. Troisdorf (über Hennef) </w:t>
      </w:r>
    </w:p>
    <w:p w14:paraId="294ECC49" w14:textId="4AF9FC45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14.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4EFFD114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14. Dezember 2024: Runde durch den Königsforst ab Rath über Monte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Troodelöh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und Zwischeneinkehr im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Waldcafe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Steinhaus </w:t>
      </w:r>
      <w:r w:rsidRPr="00C855D9">
        <w:rPr>
          <w:rFonts w:ascii="Arial" w:hAnsi="Arial" w:cs="Arial"/>
          <w:sz w:val="24"/>
          <w:szCs w:val="24"/>
        </w:rPr>
        <w:t xml:space="preserve">(C, 150 Hm), 20 km, Wanderführer Jürgen Muhr, Tel.: 01776028383, Abfahrt mit dem Zug ab Bf. Troisdorf um 09:18 Uhr (über Köln Messe-Deutz) </w:t>
      </w:r>
    </w:p>
    <w:p w14:paraId="3604EDC5" w14:textId="3F5073B6" w:rsidR="00984BF2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lastRenderedPageBreak/>
        <w:t>Sonntag, 15. Dezember 2024</w:t>
      </w:r>
      <w:r w:rsidR="00B3583E">
        <w:rPr>
          <w:rFonts w:ascii="Arial" w:hAnsi="Arial" w:cs="Arial"/>
          <w:b/>
          <w:bCs/>
          <w:sz w:val="24"/>
          <w:szCs w:val="24"/>
        </w:rPr>
        <w:t xml:space="preserve"> ab 12:30 Uhr</w:t>
      </w:r>
      <w:r w:rsidRPr="00C855D9">
        <w:rPr>
          <w:rFonts w:ascii="Arial" w:hAnsi="Arial" w:cs="Arial"/>
          <w:b/>
          <w:bCs/>
          <w:sz w:val="24"/>
          <w:szCs w:val="24"/>
        </w:rPr>
        <w:t>: Jahresabschluss</w:t>
      </w:r>
      <w:r w:rsidR="00984BF2">
        <w:rPr>
          <w:rFonts w:ascii="Arial" w:hAnsi="Arial" w:cs="Arial"/>
          <w:b/>
          <w:bCs/>
          <w:sz w:val="24"/>
          <w:szCs w:val="24"/>
        </w:rPr>
        <w:t>fest</w:t>
      </w:r>
      <w:r w:rsidRPr="00C855D9">
        <w:rPr>
          <w:rFonts w:ascii="Arial" w:hAnsi="Arial" w:cs="Arial"/>
          <w:b/>
          <w:bCs/>
          <w:sz w:val="24"/>
          <w:szCs w:val="24"/>
        </w:rPr>
        <w:t xml:space="preserve"> </w:t>
      </w:r>
      <w:r w:rsidR="00984BF2">
        <w:rPr>
          <w:rFonts w:ascii="Arial" w:hAnsi="Arial" w:cs="Arial"/>
          <w:b/>
          <w:bCs/>
          <w:sz w:val="24"/>
          <w:szCs w:val="24"/>
        </w:rPr>
        <w:t xml:space="preserve">für Mitglieder der </w:t>
      </w:r>
      <w:r w:rsidRPr="00C855D9">
        <w:rPr>
          <w:rFonts w:ascii="Arial" w:hAnsi="Arial" w:cs="Arial"/>
          <w:b/>
          <w:bCs/>
          <w:sz w:val="24"/>
          <w:szCs w:val="24"/>
        </w:rPr>
        <w:t>Wanderfreunde Rhein-Sieg in der Kleingartenanlage Sieglar</w:t>
      </w:r>
      <w:r w:rsidR="00984BF2">
        <w:rPr>
          <w:rFonts w:ascii="Arial" w:hAnsi="Arial" w:cs="Arial"/>
          <w:b/>
          <w:bCs/>
          <w:sz w:val="24"/>
          <w:szCs w:val="24"/>
        </w:rPr>
        <w:t xml:space="preserve"> (siehe Einladung unter Aktuelles)</w:t>
      </w:r>
      <w:r w:rsidR="00984BF2">
        <w:rPr>
          <w:rFonts w:ascii="Arial" w:hAnsi="Arial" w:cs="Arial"/>
          <w:b/>
          <w:bCs/>
          <w:sz w:val="24"/>
          <w:szCs w:val="24"/>
        </w:rPr>
        <w:br/>
      </w:r>
      <w:r w:rsidR="00984BF2" w:rsidRPr="00984BF2">
        <w:rPr>
          <w:rFonts w:ascii="Arial" w:hAnsi="Arial" w:cs="Arial"/>
          <w:b/>
          <w:bCs/>
          <w:sz w:val="24"/>
          <w:szCs w:val="24"/>
        </w:rPr>
        <w:t xml:space="preserve">Vorher wird eine kleine Wanderung angeboten: 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Runde vom Hit Parkplatz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 vor dem Vereinsheim des Kleingärtnervereins Sieglar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, 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ca. 10 km, befestigte Wege, keine Hm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 xml:space="preserve">, </w:t>
      </w:r>
      <w:r w:rsidR="00984BF2" w:rsidRPr="00984BF2">
        <w:rPr>
          <w:rFonts w:ascii="Arial" w:hAnsi="Arial" w:cs="Arial"/>
          <w:sz w:val="24"/>
          <w:szCs w:val="24"/>
        </w:rPr>
        <w:t>Wanderführerin Dorothee Willhoff, Tel. 01575 7898960</w:t>
      </w:r>
      <w:r w:rsidR="00F84EAE">
        <w:rPr>
          <w:rFonts w:ascii="Arial" w:hAnsi="Arial" w:cs="Arial"/>
          <w:sz w:val="24"/>
          <w:szCs w:val="24"/>
        </w:rPr>
        <w:t>,</w:t>
      </w:r>
      <w:r w:rsidR="00984BF2" w:rsidRPr="00984BF2">
        <w:rPr>
          <w:rFonts w:ascii="Arial" w:hAnsi="Arial" w:cs="Arial"/>
          <w:sz w:val="24"/>
          <w:szCs w:val="24"/>
        </w:rPr>
        <w:t xml:space="preserve"> 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Start um 10 Uhr </w:t>
      </w:r>
      <w:r w:rsidR="00984BF2" w:rsidRPr="00984BF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de-DE"/>
          <w14:ligatures w14:val="none"/>
        </w:rPr>
        <w:t>vom Parkplatz</w:t>
      </w:r>
    </w:p>
    <w:p w14:paraId="1E58DE2A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Mittwoch, 18. Dezember 2024: Vom Brüser Berg zum Bahnhof Kottenforst </w:t>
      </w:r>
      <w:r w:rsidRPr="00C855D9">
        <w:rPr>
          <w:rFonts w:ascii="Arial" w:hAnsi="Arial" w:cs="Arial"/>
          <w:sz w:val="24"/>
          <w:szCs w:val="24"/>
        </w:rPr>
        <w:t xml:space="preserve">(A), 10 km, Wanderführerin Rosi Seul, Tel. 0228 453259 oder 0178 9776898, Abfahrt um 10:00 Uhr mit dem Auto von, Kirche Maria Königin (Blücherstr.) in Troisdorf – Anmeldung bitte bis zum 17.12.24 </w:t>
      </w:r>
    </w:p>
    <w:p w14:paraId="524FA1D0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Donnerstag, 19. Dezember 2024: Von Neunkirchen nach Hennef </w:t>
      </w:r>
      <w:r w:rsidRPr="00C855D9">
        <w:rPr>
          <w:rFonts w:ascii="Arial" w:hAnsi="Arial" w:cs="Arial"/>
          <w:sz w:val="24"/>
          <w:szCs w:val="24"/>
        </w:rPr>
        <w:t xml:space="preserve">(ca. 200 Hm), 15 km, Wanderführer Gerd Oswald, Tel. 02241 314364 oder 0171 1289310, Abfahrt um 09:07 Uhr mit dem Zug vom Bf. Troisdorf (über Siegburg) </w:t>
      </w:r>
    </w:p>
    <w:p w14:paraId="53FF7703" w14:textId="7FA8929F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21. Dezember 2024: </w:t>
      </w:r>
      <w:r w:rsidR="00F52DA9">
        <w:rPr>
          <w:rFonts w:ascii="Arial" w:hAnsi="Arial" w:cs="Arial"/>
          <w:b/>
          <w:bCs/>
          <w:sz w:val="24"/>
          <w:szCs w:val="24"/>
        </w:rPr>
        <w:t>FREI</w:t>
      </w:r>
    </w:p>
    <w:p w14:paraId="0A858EC0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21. Dezember 2024: Von Bad Breisig nach Ahrweiler über Königsfeld und Lourdes Kapelle, </w:t>
      </w:r>
      <w:r w:rsidRPr="00C855D9">
        <w:rPr>
          <w:rFonts w:ascii="Arial" w:hAnsi="Arial" w:cs="Arial"/>
          <w:sz w:val="24"/>
          <w:szCs w:val="24"/>
        </w:rPr>
        <w:t xml:space="preserve">(C, 500 Hm) 21 km, Wanderführer Jürgen Arndt, Tel. 01578 5537269, Abfahrt um 08:23 Uhr mit dem Zug vom Bf. Troisdorf (über Bonn-Beuel/Bonn HBF) </w:t>
      </w:r>
    </w:p>
    <w:p w14:paraId="3FE69C64" w14:textId="1FA45DA0" w:rsidR="00EF2D34" w:rsidRDefault="00C855D9" w:rsidP="00C855D9">
      <w:pPr>
        <w:rPr>
          <w:rFonts w:ascii="Arial" w:hAnsi="Arial" w:cs="Arial"/>
          <w:b/>
          <w:bCs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22. Dezember 2024: </w:t>
      </w:r>
      <w:proofErr w:type="spellStart"/>
      <w:r w:rsidR="00F52DA9" w:rsidRPr="00C855D9">
        <w:rPr>
          <w:rFonts w:ascii="Arial" w:hAnsi="Arial" w:cs="Arial"/>
          <w:b/>
          <w:bCs/>
          <w:sz w:val="24"/>
          <w:szCs w:val="24"/>
        </w:rPr>
        <w:t>Wällertour</w:t>
      </w:r>
      <w:proofErr w:type="spellEnd"/>
      <w:r w:rsidR="00F52DA9" w:rsidRPr="00C855D9">
        <w:rPr>
          <w:rFonts w:ascii="Arial" w:hAnsi="Arial" w:cs="Arial"/>
          <w:b/>
          <w:bCs/>
          <w:sz w:val="24"/>
          <w:szCs w:val="24"/>
        </w:rPr>
        <w:t xml:space="preserve"> von Kirchen (Sieg) nach Betzdorf</w:t>
      </w:r>
      <w:r w:rsidR="00F52DA9" w:rsidRPr="00C855D9">
        <w:rPr>
          <w:rFonts w:ascii="Arial" w:hAnsi="Arial" w:cs="Arial"/>
          <w:sz w:val="24"/>
          <w:szCs w:val="24"/>
        </w:rPr>
        <w:t xml:space="preserve">, (B/C, 380 Hm), 16 km Wanderführer Jürgen Muhr, Tel.: 01776028383, Abfahrt mit dem Zug ab Bf. Troisdorf um 08:59 Uhr (über Hennef) </w:t>
      </w:r>
    </w:p>
    <w:p w14:paraId="71A0A0CA" w14:textId="0CDF9B85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22.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3A4555B3" w14:textId="156821AD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Mittwoch, 25.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10F598A9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Donnerstag, 26. Dezember 2024: Weihnachtswanderung in die Heide </w:t>
      </w:r>
      <w:r w:rsidRPr="00C855D9">
        <w:rPr>
          <w:rFonts w:ascii="Arial" w:hAnsi="Arial" w:cs="Arial"/>
          <w:sz w:val="24"/>
          <w:szCs w:val="24"/>
        </w:rPr>
        <w:t xml:space="preserve">(A), 10 km, Wanderführer Wolfgang Ufer, Tel: 0176 47524678, Abgang um 10:00 Uhr vom Bahnhof Troisdorf </w:t>
      </w:r>
    </w:p>
    <w:p w14:paraId="38EE3CB3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Donnerstag, 26. Dezember 2024: Runde ab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Kall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über Urft und Pferdekopf </w:t>
      </w:r>
      <w:r w:rsidRPr="00C855D9">
        <w:rPr>
          <w:rFonts w:ascii="Arial" w:hAnsi="Arial" w:cs="Arial"/>
          <w:sz w:val="24"/>
          <w:szCs w:val="24"/>
        </w:rPr>
        <w:t xml:space="preserve">(ca. 390 Hm), 19 km, Wanderführer Jochen Friederich, Tel. 0160 90550883, Abfahrt um 09:18 Uhr mit dem Zug ab Troisdorf (über Köln HBF) </w:t>
      </w:r>
    </w:p>
    <w:p w14:paraId="269B6670" w14:textId="7777777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28. Dezember 2024: Von Hangelar nach Niederdollendorf </w:t>
      </w:r>
      <w:r w:rsidRPr="00C855D9">
        <w:rPr>
          <w:rFonts w:ascii="Arial" w:hAnsi="Arial" w:cs="Arial"/>
          <w:sz w:val="24"/>
          <w:szCs w:val="24"/>
        </w:rPr>
        <w:t xml:space="preserve">(ca. 220 Hm), 14 km, Wanderführer Gerd Oswald, Tel. 02241 314364 oder 0171 1289310, Abfahrt um 09:27 Uhr mit dem Zug vom Bf. Troisdorf (über Siegburg) </w:t>
      </w:r>
    </w:p>
    <w:p w14:paraId="32B58E23" w14:textId="057D9AE5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Samstag, 28.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7A1A9812" w14:textId="3EABEBA7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29.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6948F60E" w14:textId="647C42CD" w:rsidR="00C855D9" w:rsidRP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Sonntag, 29. Dezember 2024: </w:t>
      </w:r>
      <w:r w:rsidR="00EF2D34">
        <w:rPr>
          <w:rFonts w:ascii="Arial" w:hAnsi="Arial" w:cs="Arial"/>
          <w:b/>
          <w:bCs/>
          <w:sz w:val="24"/>
          <w:szCs w:val="24"/>
        </w:rPr>
        <w:t>FREI</w:t>
      </w:r>
    </w:p>
    <w:p w14:paraId="140BDF18" w14:textId="2F145951" w:rsidR="00C855D9" w:rsidRDefault="00C855D9" w:rsidP="00C855D9">
      <w:pPr>
        <w:rPr>
          <w:rFonts w:ascii="Arial" w:hAnsi="Arial" w:cs="Arial"/>
          <w:sz w:val="24"/>
          <w:szCs w:val="24"/>
        </w:rPr>
      </w:pPr>
      <w:r w:rsidRPr="00C855D9">
        <w:rPr>
          <w:rFonts w:ascii="Arial" w:hAnsi="Arial" w:cs="Arial"/>
          <w:b/>
          <w:bCs/>
          <w:sz w:val="24"/>
          <w:szCs w:val="24"/>
        </w:rPr>
        <w:t xml:space="preserve">Dienstag, 31. Dezember 2024: Kleine Silvesterwanderung. Von </w:t>
      </w:r>
      <w:proofErr w:type="spellStart"/>
      <w:r w:rsidRPr="00C855D9">
        <w:rPr>
          <w:rFonts w:ascii="Arial" w:hAnsi="Arial" w:cs="Arial"/>
          <w:b/>
          <w:bCs/>
          <w:sz w:val="24"/>
          <w:szCs w:val="24"/>
        </w:rPr>
        <w:t>Vinxel</w:t>
      </w:r>
      <w:proofErr w:type="spellEnd"/>
      <w:r w:rsidRPr="00C855D9">
        <w:rPr>
          <w:rFonts w:ascii="Arial" w:hAnsi="Arial" w:cs="Arial"/>
          <w:b/>
          <w:bCs/>
          <w:sz w:val="24"/>
          <w:szCs w:val="24"/>
        </w:rPr>
        <w:t xml:space="preserve"> durchs Lauterbachtal auf den Petersberg bis Königswinter </w:t>
      </w:r>
      <w:r w:rsidRPr="00C855D9">
        <w:rPr>
          <w:rFonts w:ascii="Arial" w:hAnsi="Arial" w:cs="Arial"/>
          <w:sz w:val="24"/>
          <w:szCs w:val="24"/>
        </w:rPr>
        <w:t>(ca. 300 Hm), 15 km, Wanderführer Harald Saat, Tel. 0151 56159002, Abfahrt um 09:00 Uhr mit dem Zug vom Bahnhof Troisdorf (über Bonn-Beuel)</w:t>
      </w:r>
    </w:p>
    <w:sectPr w:rsidR="00C85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EE"/>
    <w:rsid w:val="00060F2B"/>
    <w:rsid w:val="00087FEE"/>
    <w:rsid w:val="000A3B11"/>
    <w:rsid w:val="000E38DC"/>
    <w:rsid w:val="00115127"/>
    <w:rsid w:val="00161EA8"/>
    <w:rsid w:val="0016502F"/>
    <w:rsid w:val="00196919"/>
    <w:rsid w:val="001A2F78"/>
    <w:rsid w:val="001C15A5"/>
    <w:rsid w:val="001D1CC4"/>
    <w:rsid w:val="00206B99"/>
    <w:rsid w:val="00232665"/>
    <w:rsid w:val="0031320A"/>
    <w:rsid w:val="00343313"/>
    <w:rsid w:val="003815EB"/>
    <w:rsid w:val="003B7DA7"/>
    <w:rsid w:val="003F087F"/>
    <w:rsid w:val="00423D46"/>
    <w:rsid w:val="0043584F"/>
    <w:rsid w:val="004730C2"/>
    <w:rsid w:val="00480DC3"/>
    <w:rsid w:val="004A525E"/>
    <w:rsid w:val="004B72F1"/>
    <w:rsid w:val="00555201"/>
    <w:rsid w:val="005D6C90"/>
    <w:rsid w:val="0066697A"/>
    <w:rsid w:val="006B0B7D"/>
    <w:rsid w:val="006E109F"/>
    <w:rsid w:val="007B61A8"/>
    <w:rsid w:val="007E4F55"/>
    <w:rsid w:val="00812B33"/>
    <w:rsid w:val="008162B9"/>
    <w:rsid w:val="008453CF"/>
    <w:rsid w:val="00860FE4"/>
    <w:rsid w:val="00874C98"/>
    <w:rsid w:val="00874D40"/>
    <w:rsid w:val="008A444B"/>
    <w:rsid w:val="008B162C"/>
    <w:rsid w:val="008B2FF4"/>
    <w:rsid w:val="00913299"/>
    <w:rsid w:val="00914BD2"/>
    <w:rsid w:val="00922347"/>
    <w:rsid w:val="00935B0A"/>
    <w:rsid w:val="009466F1"/>
    <w:rsid w:val="00946733"/>
    <w:rsid w:val="00984BF2"/>
    <w:rsid w:val="00996A5E"/>
    <w:rsid w:val="009F13A5"/>
    <w:rsid w:val="00A3755B"/>
    <w:rsid w:val="00A60B8B"/>
    <w:rsid w:val="00AA3239"/>
    <w:rsid w:val="00B3583E"/>
    <w:rsid w:val="00BB3ABC"/>
    <w:rsid w:val="00BB7214"/>
    <w:rsid w:val="00C05B0B"/>
    <w:rsid w:val="00C17B87"/>
    <w:rsid w:val="00C20780"/>
    <w:rsid w:val="00C36FFA"/>
    <w:rsid w:val="00C52562"/>
    <w:rsid w:val="00C855D9"/>
    <w:rsid w:val="00CB767D"/>
    <w:rsid w:val="00CC25C4"/>
    <w:rsid w:val="00D10D8D"/>
    <w:rsid w:val="00D53EFF"/>
    <w:rsid w:val="00D91F14"/>
    <w:rsid w:val="00DA6DAB"/>
    <w:rsid w:val="00DC09D7"/>
    <w:rsid w:val="00DD4B26"/>
    <w:rsid w:val="00ED1A27"/>
    <w:rsid w:val="00EF2D34"/>
    <w:rsid w:val="00F033E9"/>
    <w:rsid w:val="00F26A0F"/>
    <w:rsid w:val="00F334E2"/>
    <w:rsid w:val="00F52DA9"/>
    <w:rsid w:val="00F70A02"/>
    <w:rsid w:val="00F84EAE"/>
    <w:rsid w:val="00F97D5B"/>
    <w:rsid w:val="00FD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FC5"/>
  <w15:docId w15:val="{48B9CB4F-25C2-4908-9516-2C3417E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87F"/>
  </w:style>
  <w:style w:type="paragraph" w:styleId="berschrift1">
    <w:name w:val="heading 1"/>
    <w:basedOn w:val="Standard"/>
    <w:link w:val="berschrift1Zchn"/>
    <w:uiPriority w:val="9"/>
    <w:qFormat/>
    <w:rsid w:val="00DC0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inhalt">
    <w:name w:val="Rahmeninhalt"/>
    <w:basedOn w:val="Standard"/>
    <w:qFormat/>
    <w:rsid w:val="00087FEE"/>
    <w:pPr>
      <w:suppressAutoHyphens/>
    </w:pPr>
    <w:rPr>
      <w:kern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09D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tw-mr-1">
    <w:name w:val="tw-mr-1"/>
    <w:basedOn w:val="Absatz-Standardschriftart"/>
    <w:rsid w:val="00DC09D7"/>
  </w:style>
  <w:style w:type="character" w:styleId="Fett">
    <w:name w:val="Strong"/>
    <w:basedOn w:val="Absatz-Standardschriftart"/>
    <w:uiPriority w:val="22"/>
    <w:qFormat/>
    <w:rsid w:val="001D1CC4"/>
    <w:rPr>
      <w:b/>
      <w:bCs/>
    </w:rPr>
  </w:style>
  <w:style w:type="paragraph" w:styleId="StandardWeb">
    <w:name w:val="Normal (Web)"/>
    <w:basedOn w:val="Standard"/>
    <w:uiPriority w:val="99"/>
    <w:unhideWhenUsed/>
    <w:rsid w:val="00DA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Default">
    <w:name w:val="Default"/>
    <w:rsid w:val="00C85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61DC-093F-4773-8488-73525943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Muhr</dc:creator>
  <cp:keywords/>
  <dc:description/>
  <cp:lastModifiedBy>Jürgen Muhr</cp:lastModifiedBy>
  <cp:revision>2</cp:revision>
  <cp:lastPrinted>2024-08-22T10:22:00Z</cp:lastPrinted>
  <dcterms:created xsi:type="dcterms:W3CDTF">2024-11-01T20:58:00Z</dcterms:created>
  <dcterms:modified xsi:type="dcterms:W3CDTF">2024-11-01T20:58:00Z</dcterms:modified>
</cp:coreProperties>
</file>